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B6F4" w14:textId="77777777"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14:paraId="0CB08230" w14:textId="77777777"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14:paraId="6A7F3337" w14:textId="77777777"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AE5A9F">
        <w:rPr>
          <w:sz w:val="22"/>
          <w:szCs w:val="22"/>
        </w:rPr>
        <w:t>М.Ю. Бобрик</w:t>
      </w:r>
    </w:p>
    <w:p w14:paraId="2CDCC5A2" w14:textId="4F11F0AC"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AE5A9F">
        <w:rPr>
          <w:sz w:val="22"/>
          <w:szCs w:val="22"/>
        </w:rPr>
        <w:t>2</w:t>
      </w:r>
      <w:r w:rsidR="0090722E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14:paraId="2C96ACF9" w14:textId="77777777" w:rsidR="00A76033" w:rsidRDefault="00A76033" w:rsidP="00A76033">
      <w:pPr>
        <w:ind w:left="6120"/>
        <w:rPr>
          <w:sz w:val="22"/>
          <w:szCs w:val="22"/>
        </w:rPr>
      </w:pPr>
    </w:p>
    <w:p w14:paraId="2B768D1F" w14:textId="77777777" w:rsidR="00A76033" w:rsidRDefault="00A76033" w:rsidP="00A76033">
      <w:pPr>
        <w:ind w:left="6120"/>
        <w:rPr>
          <w:sz w:val="22"/>
          <w:szCs w:val="22"/>
        </w:rPr>
      </w:pPr>
    </w:p>
    <w:p w14:paraId="7E10AEBB" w14:textId="77777777" w:rsidR="00A76033" w:rsidRDefault="00A76033" w:rsidP="00A76033">
      <w:pPr>
        <w:ind w:left="6120"/>
        <w:rPr>
          <w:sz w:val="22"/>
          <w:szCs w:val="22"/>
        </w:rPr>
      </w:pPr>
    </w:p>
    <w:p w14:paraId="610C3F48" w14:textId="77777777"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14:paraId="2DE49708" w14:textId="0F0390B0" w:rsidR="00AB4584" w:rsidRPr="006673FE" w:rsidRDefault="00B07F31" w:rsidP="00A76033">
      <w:pPr>
        <w:jc w:val="center"/>
      </w:pPr>
      <w:r>
        <w:t>Весенней</w:t>
      </w:r>
      <w:r w:rsidR="00AB4584">
        <w:t xml:space="preserve"> </w:t>
      </w:r>
      <w:r w:rsidR="004E183B">
        <w:t>промежуточной</w:t>
      </w:r>
      <w:r w:rsidR="009B1A28">
        <w:t xml:space="preserve"> аттестации</w:t>
      </w:r>
      <w:r w:rsidR="00AB4584" w:rsidRPr="00AB4584">
        <w:t xml:space="preserve"> 20</w:t>
      </w:r>
      <w:r w:rsidR="00AE5A9F">
        <w:t>2</w:t>
      </w:r>
      <w:r w:rsidR="0090722E">
        <w:t>5</w:t>
      </w:r>
      <w:r w:rsidR="00AB4584" w:rsidRPr="00AB4584">
        <w:t>-20</w:t>
      </w:r>
      <w:r w:rsidR="00605066">
        <w:t>2</w:t>
      </w:r>
      <w:r w:rsidR="0090722E">
        <w:t>6</w:t>
      </w:r>
      <w:r w:rsidR="006474D2">
        <w:t xml:space="preserve"> </w:t>
      </w:r>
      <w:r w:rsidR="00897753">
        <w:t xml:space="preserve">учебного </w:t>
      </w:r>
      <w:r w:rsidR="00AB4584">
        <w:t>года</w:t>
      </w:r>
    </w:p>
    <w:p w14:paraId="3582DAA2" w14:textId="77777777"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14:paraId="780A52B0" w14:textId="77777777"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DF3F8D" w:rsidRPr="00DF3F8D">
        <w:t>7-06-0533-04 Математика и компьютерные науки</w:t>
      </w:r>
    </w:p>
    <w:p w14:paraId="3F1321F9" w14:textId="23AC439C" w:rsidR="000B42B7" w:rsidRDefault="00DF37A5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AE5A9F">
        <w:t>2</w:t>
      </w:r>
      <w:r w:rsidR="0090722E">
        <w:t>5</w:t>
      </w:r>
      <w:r w:rsidR="00A76033">
        <w:t>)</w:t>
      </w:r>
    </w:p>
    <w:p w14:paraId="5C0B26FF" w14:textId="77777777"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417"/>
        <w:gridCol w:w="851"/>
        <w:gridCol w:w="1276"/>
        <w:gridCol w:w="779"/>
        <w:gridCol w:w="1206"/>
        <w:gridCol w:w="701"/>
      </w:tblGrid>
      <w:tr w:rsidR="00EE377E" w:rsidRPr="00CF128E" w14:paraId="249A1ABE" w14:textId="77777777" w:rsidTr="004A1218">
        <w:trPr>
          <w:trHeight w:val="352"/>
        </w:trPr>
        <w:tc>
          <w:tcPr>
            <w:tcW w:w="3681" w:type="dxa"/>
            <w:vMerge w:val="restart"/>
            <w:vAlign w:val="center"/>
          </w:tcPr>
          <w:p w14:paraId="32E3E0CD" w14:textId="77777777" w:rsidR="00EE377E" w:rsidRPr="00CF128E" w:rsidRDefault="00EE377E" w:rsidP="00A76033">
            <w:pPr>
              <w:jc w:val="center"/>
              <w:rPr>
                <w:b/>
                <w:sz w:val="22"/>
                <w:szCs w:val="22"/>
              </w:rPr>
            </w:pPr>
            <w:r w:rsidRPr="00CF128E">
              <w:rPr>
                <w:b/>
                <w:sz w:val="22"/>
                <w:szCs w:val="22"/>
              </w:rPr>
              <w:t>Дисциплина, преподаватель</w:t>
            </w:r>
          </w:p>
        </w:tc>
        <w:tc>
          <w:tcPr>
            <w:tcW w:w="2268" w:type="dxa"/>
            <w:gridSpan w:val="2"/>
          </w:tcPr>
          <w:p w14:paraId="6B33DBFB" w14:textId="77777777" w:rsidR="00EE377E" w:rsidRPr="00CF128E" w:rsidRDefault="00EE377E" w:rsidP="00A760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2055" w:type="dxa"/>
            <w:gridSpan w:val="2"/>
            <w:vAlign w:val="center"/>
          </w:tcPr>
          <w:p w14:paraId="3F8B1F46" w14:textId="77777777" w:rsidR="00EE377E" w:rsidRPr="00CF128E" w:rsidRDefault="00EE377E" w:rsidP="00A76033">
            <w:pPr>
              <w:jc w:val="center"/>
              <w:rPr>
                <w:b/>
                <w:sz w:val="22"/>
                <w:szCs w:val="22"/>
              </w:rPr>
            </w:pPr>
            <w:r w:rsidRPr="00CF128E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1907" w:type="dxa"/>
            <w:gridSpan w:val="2"/>
            <w:vAlign w:val="center"/>
          </w:tcPr>
          <w:p w14:paraId="573B9A45" w14:textId="77777777" w:rsidR="00EE377E" w:rsidRPr="00CF128E" w:rsidRDefault="00EE377E" w:rsidP="00A76033">
            <w:pPr>
              <w:jc w:val="center"/>
              <w:rPr>
                <w:b/>
                <w:sz w:val="22"/>
                <w:szCs w:val="22"/>
              </w:rPr>
            </w:pPr>
            <w:r w:rsidRPr="00CF128E">
              <w:rPr>
                <w:b/>
                <w:sz w:val="22"/>
                <w:szCs w:val="22"/>
              </w:rPr>
              <w:t>Зачет</w:t>
            </w:r>
          </w:p>
        </w:tc>
      </w:tr>
      <w:tr w:rsidR="00EE377E" w:rsidRPr="00CF128E" w14:paraId="622977BC" w14:textId="77777777" w:rsidTr="00835752">
        <w:trPr>
          <w:trHeight w:val="172"/>
        </w:trPr>
        <w:tc>
          <w:tcPr>
            <w:tcW w:w="3681" w:type="dxa"/>
            <w:vMerge/>
            <w:tcBorders>
              <w:bottom w:val="single" w:sz="12" w:space="0" w:color="auto"/>
            </w:tcBorders>
            <w:vAlign w:val="center"/>
          </w:tcPr>
          <w:p w14:paraId="47009E0D" w14:textId="77777777" w:rsidR="00EE377E" w:rsidRPr="00CF128E" w:rsidRDefault="00EE377E" w:rsidP="00EE377E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DBC26F2" w14:textId="77777777" w:rsidR="00EE377E" w:rsidRPr="00CF128E" w:rsidRDefault="00EE377E" w:rsidP="00EE377E">
            <w:pPr>
              <w:jc w:val="center"/>
              <w:rPr>
                <w:b/>
                <w:sz w:val="22"/>
                <w:szCs w:val="22"/>
              </w:rPr>
            </w:pPr>
            <w:r w:rsidRPr="00CF128E">
              <w:rPr>
                <w:b/>
                <w:sz w:val="22"/>
                <w:szCs w:val="22"/>
              </w:rPr>
              <w:t>Дата</w:t>
            </w:r>
            <w:r w:rsidRPr="00CF128E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62F0408" w14:textId="77777777" w:rsidR="00EE377E" w:rsidRPr="00CF128E" w:rsidRDefault="00EE377E" w:rsidP="00EE377E">
            <w:pPr>
              <w:jc w:val="center"/>
              <w:rPr>
                <w:b/>
                <w:sz w:val="22"/>
                <w:szCs w:val="22"/>
              </w:rPr>
            </w:pPr>
            <w:r w:rsidRPr="00CF128E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4BA72F5" w14:textId="77777777" w:rsidR="00EE377E" w:rsidRPr="00CF128E" w:rsidRDefault="00EE377E" w:rsidP="00EE377E">
            <w:pPr>
              <w:jc w:val="center"/>
              <w:rPr>
                <w:b/>
                <w:sz w:val="22"/>
                <w:szCs w:val="22"/>
              </w:rPr>
            </w:pPr>
            <w:r w:rsidRPr="00CF128E">
              <w:rPr>
                <w:b/>
                <w:sz w:val="22"/>
                <w:szCs w:val="22"/>
              </w:rPr>
              <w:t>Дата</w:t>
            </w:r>
            <w:r w:rsidRPr="00CF128E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vAlign w:val="center"/>
          </w:tcPr>
          <w:p w14:paraId="3FD908DB" w14:textId="77777777" w:rsidR="00EE377E" w:rsidRPr="00CF128E" w:rsidRDefault="00EE377E" w:rsidP="00EE377E">
            <w:pPr>
              <w:jc w:val="center"/>
              <w:rPr>
                <w:b/>
                <w:sz w:val="22"/>
                <w:szCs w:val="22"/>
              </w:rPr>
            </w:pPr>
            <w:r w:rsidRPr="00CF128E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20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43589F6" w14:textId="77777777" w:rsidR="00EE377E" w:rsidRPr="00CF128E" w:rsidRDefault="00EE377E" w:rsidP="00EE377E">
            <w:pPr>
              <w:jc w:val="center"/>
              <w:rPr>
                <w:b/>
                <w:sz w:val="22"/>
                <w:szCs w:val="22"/>
              </w:rPr>
            </w:pPr>
            <w:r w:rsidRPr="00CF128E">
              <w:rPr>
                <w:b/>
                <w:sz w:val="22"/>
                <w:szCs w:val="22"/>
              </w:rPr>
              <w:t>Дата</w:t>
            </w:r>
            <w:r w:rsidRPr="00CF128E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70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4FA5206" w14:textId="77777777" w:rsidR="00EE377E" w:rsidRPr="00CF128E" w:rsidRDefault="00EE377E" w:rsidP="00EE377E">
            <w:pPr>
              <w:jc w:val="center"/>
              <w:rPr>
                <w:b/>
                <w:sz w:val="22"/>
                <w:szCs w:val="22"/>
              </w:rPr>
            </w:pPr>
            <w:r w:rsidRPr="00CF128E">
              <w:rPr>
                <w:b/>
                <w:sz w:val="22"/>
                <w:szCs w:val="22"/>
              </w:rPr>
              <w:t>Ауд.</w:t>
            </w:r>
          </w:p>
        </w:tc>
      </w:tr>
      <w:tr w:rsidR="0090722E" w:rsidRPr="00CF128E" w14:paraId="22E68D46" w14:textId="77777777" w:rsidTr="00EE377E">
        <w:trPr>
          <w:trHeight w:val="540"/>
        </w:trPr>
        <w:tc>
          <w:tcPr>
            <w:tcW w:w="36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874DF8" w14:textId="77777777" w:rsidR="0090722E" w:rsidRDefault="0090722E" w:rsidP="0090722E">
            <w:pPr>
              <w:rPr>
                <w:sz w:val="22"/>
                <w:szCs w:val="22"/>
              </w:rPr>
            </w:pPr>
            <w:r w:rsidRPr="00085729">
              <w:rPr>
                <w:sz w:val="22"/>
                <w:szCs w:val="22"/>
              </w:rPr>
              <w:t>Математические модели в информационных технологиях</w:t>
            </w:r>
            <w:r>
              <w:rPr>
                <w:sz w:val="22"/>
                <w:szCs w:val="22"/>
              </w:rPr>
              <w:t xml:space="preserve">, </w:t>
            </w:r>
          </w:p>
          <w:p w14:paraId="0AF5AE7B" w14:textId="65B3F6DF" w:rsidR="0090722E" w:rsidRPr="0090722E" w:rsidRDefault="0090722E" w:rsidP="0090722E">
            <w:pPr>
              <w:rPr>
                <w:i/>
                <w:sz w:val="22"/>
                <w:szCs w:val="22"/>
              </w:rPr>
            </w:pPr>
            <w:proofErr w:type="spellStart"/>
            <w:r w:rsidRPr="00085729">
              <w:rPr>
                <w:i/>
                <w:sz w:val="22"/>
                <w:szCs w:val="22"/>
              </w:rPr>
              <w:t>Ермоченко</w:t>
            </w:r>
            <w:proofErr w:type="spellEnd"/>
            <w:r w:rsidRPr="00085729">
              <w:rPr>
                <w:i/>
                <w:sz w:val="22"/>
                <w:szCs w:val="22"/>
              </w:rPr>
              <w:t xml:space="preserve"> С. А.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3644D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999D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610C5A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23BD3F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010F4" w14:textId="6C98E588" w:rsidR="0090722E" w:rsidRPr="00CF128E" w:rsidRDefault="0090722E" w:rsidP="0090722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18.</w:t>
            </w:r>
            <w:r w:rsidRPr="00CF128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CF128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CF128E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3705CE" w14:textId="607D435D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  <w:r w:rsidRPr="00CF128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05</w:t>
            </w:r>
          </w:p>
        </w:tc>
      </w:tr>
      <w:tr w:rsidR="0090722E" w:rsidRPr="00CF128E" w14:paraId="2C498DD2" w14:textId="77777777" w:rsidTr="00EE377E">
        <w:trPr>
          <w:trHeight w:val="540"/>
        </w:trPr>
        <w:tc>
          <w:tcPr>
            <w:tcW w:w="36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FD3D8B" w14:textId="2AD85318" w:rsidR="0090722E" w:rsidRPr="00085729" w:rsidRDefault="0090722E" w:rsidP="0090722E">
            <w:pPr>
              <w:rPr>
                <w:sz w:val="22"/>
                <w:szCs w:val="22"/>
              </w:rPr>
            </w:pPr>
            <w:r w:rsidRPr="00CF128E">
              <w:rPr>
                <w:sz w:val="22"/>
                <w:szCs w:val="22"/>
              </w:rPr>
              <w:t xml:space="preserve">Научно-исследовательский семинар, </w:t>
            </w:r>
            <w:r w:rsidRPr="00CF128E">
              <w:rPr>
                <w:sz w:val="22"/>
                <w:szCs w:val="22"/>
              </w:rPr>
              <w:br/>
            </w:r>
            <w:r w:rsidRPr="00CF128E">
              <w:rPr>
                <w:i/>
                <w:sz w:val="22"/>
                <w:szCs w:val="22"/>
              </w:rPr>
              <w:t>Воробьев Н.</w:t>
            </w:r>
            <w:r>
              <w:rPr>
                <w:i/>
                <w:sz w:val="22"/>
                <w:szCs w:val="22"/>
              </w:rPr>
              <w:t>Н</w:t>
            </w:r>
            <w:r w:rsidRPr="00CF128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EC6ED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4C3D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838757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EC03E0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D7819" w14:textId="0CFDD1F5" w:rsidR="0090722E" w:rsidRDefault="0090722E" w:rsidP="0090722E">
            <w:pPr>
              <w:jc w:val="center"/>
              <w:rPr>
                <w:sz w:val="22"/>
                <w:szCs w:val="22"/>
              </w:rPr>
            </w:pPr>
            <w:r w:rsidRPr="00CF128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F128E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  <w:r w:rsidRPr="00CF128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D53B1D" w14:textId="7586FFD2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  <w:r w:rsidRPr="00CF128E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2</w:t>
            </w:r>
          </w:p>
        </w:tc>
      </w:tr>
      <w:tr w:rsidR="0090722E" w:rsidRPr="00CF128E" w14:paraId="25B8B010" w14:textId="77777777" w:rsidTr="00EE377E">
        <w:trPr>
          <w:trHeight w:val="540"/>
        </w:trPr>
        <w:tc>
          <w:tcPr>
            <w:tcW w:w="36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CF9E96" w14:textId="2A020409" w:rsidR="0090722E" w:rsidRDefault="0090722E" w:rsidP="0090722E">
            <w:pPr>
              <w:rPr>
                <w:sz w:val="22"/>
                <w:szCs w:val="22"/>
              </w:rPr>
            </w:pPr>
            <w:r w:rsidRPr="00CF128E">
              <w:rPr>
                <w:sz w:val="22"/>
                <w:szCs w:val="22"/>
              </w:rPr>
              <w:t xml:space="preserve">Теория </w:t>
            </w:r>
            <w:r>
              <w:rPr>
                <w:sz w:val="22"/>
                <w:szCs w:val="22"/>
              </w:rPr>
              <w:t xml:space="preserve">колец, </w:t>
            </w:r>
          </w:p>
          <w:p w14:paraId="75C2D06D" w14:textId="7503DC7F" w:rsidR="0090722E" w:rsidRPr="00CF128E" w:rsidRDefault="0090722E" w:rsidP="0090722E">
            <w:pPr>
              <w:rPr>
                <w:sz w:val="22"/>
                <w:szCs w:val="22"/>
              </w:rPr>
            </w:pPr>
            <w:r w:rsidRPr="00CF128E">
              <w:rPr>
                <w:i/>
                <w:sz w:val="22"/>
                <w:szCs w:val="22"/>
              </w:rPr>
              <w:t>Воробьев Н. Н</w:t>
            </w:r>
            <w:r w:rsidRPr="00CF128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2D82A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B92C2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69EB9A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804598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A991C" w14:textId="0740AE39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  <w:r w:rsidRPr="00CF128E">
              <w:rPr>
                <w:sz w:val="22"/>
                <w:szCs w:val="22"/>
              </w:rPr>
              <w:t>2</w:t>
            </w:r>
            <w:r w:rsidR="00F34528">
              <w:rPr>
                <w:sz w:val="22"/>
                <w:szCs w:val="22"/>
              </w:rPr>
              <w:t>9</w:t>
            </w:r>
            <w:r w:rsidRPr="00CF128E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6</w:t>
            </w:r>
            <w:r w:rsidRPr="00CF128E">
              <w:rPr>
                <w:sz w:val="22"/>
                <w:szCs w:val="22"/>
              </w:rPr>
              <w:br/>
            </w:r>
            <w:r w:rsidR="00F34528">
              <w:rPr>
                <w:sz w:val="22"/>
                <w:szCs w:val="22"/>
              </w:rPr>
              <w:t>16</w:t>
            </w:r>
            <w:r w:rsidR="00F34528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D08630" w14:textId="122A38E8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  <w:r w:rsidRPr="00CF128E">
              <w:rPr>
                <w:sz w:val="22"/>
                <w:szCs w:val="22"/>
              </w:rPr>
              <w:t>312</w:t>
            </w:r>
          </w:p>
        </w:tc>
      </w:tr>
      <w:tr w:rsidR="0090722E" w:rsidRPr="00CF128E" w14:paraId="377B1256" w14:textId="77777777" w:rsidTr="00EE377E">
        <w:trPr>
          <w:trHeight w:val="540"/>
        </w:trPr>
        <w:tc>
          <w:tcPr>
            <w:tcW w:w="36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ED0263" w14:textId="77777777" w:rsidR="0090722E" w:rsidRPr="0090722E" w:rsidRDefault="0090722E" w:rsidP="0090722E">
            <w:pPr>
              <w:rPr>
                <w:sz w:val="22"/>
                <w:szCs w:val="22"/>
              </w:rPr>
            </w:pPr>
            <w:r w:rsidRPr="0090722E">
              <w:rPr>
                <w:sz w:val="22"/>
                <w:szCs w:val="22"/>
              </w:rPr>
              <w:t>Теория случайных процессов</w:t>
            </w:r>
          </w:p>
          <w:p w14:paraId="2BB7E4E1" w14:textId="6CE99CBE" w:rsidR="0090722E" w:rsidRPr="00D26209" w:rsidRDefault="0090722E" w:rsidP="0090722E">
            <w:pPr>
              <w:rPr>
                <w:i/>
                <w:iCs/>
                <w:sz w:val="22"/>
                <w:szCs w:val="22"/>
              </w:rPr>
            </w:pPr>
            <w:r w:rsidRPr="00D26209">
              <w:rPr>
                <w:i/>
                <w:iCs/>
                <w:sz w:val="22"/>
                <w:szCs w:val="22"/>
              </w:rPr>
              <w:t>Бородич С. М.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45565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CCC60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9939B1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472BB2" w14:textId="77777777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410D2" w14:textId="5AEB72BF" w:rsidR="0090722E" w:rsidRDefault="0090722E" w:rsidP="00907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CF128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F128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CF128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CF128E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E63B3B" w14:textId="38049FC5" w:rsidR="0090722E" w:rsidRPr="00CF128E" w:rsidRDefault="0090722E" w:rsidP="0090722E">
            <w:pPr>
              <w:jc w:val="center"/>
              <w:rPr>
                <w:sz w:val="22"/>
                <w:szCs w:val="22"/>
              </w:rPr>
            </w:pPr>
            <w:r w:rsidRPr="00CF128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10</w:t>
            </w:r>
          </w:p>
        </w:tc>
      </w:tr>
      <w:tr w:rsidR="0087272D" w:rsidRPr="00CF128E" w14:paraId="5775D965" w14:textId="77777777" w:rsidTr="003505EB">
        <w:trPr>
          <w:trHeight w:val="540"/>
        </w:trPr>
        <w:tc>
          <w:tcPr>
            <w:tcW w:w="36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BA19FB" w14:textId="77777777" w:rsidR="0087272D" w:rsidRPr="0087272D" w:rsidRDefault="0087272D" w:rsidP="0087272D">
            <w:pPr>
              <w:rPr>
                <w:sz w:val="22"/>
                <w:szCs w:val="22"/>
              </w:rPr>
            </w:pPr>
            <w:r w:rsidRPr="0087272D">
              <w:rPr>
                <w:sz w:val="22"/>
                <w:szCs w:val="22"/>
              </w:rPr>
              <w:t xml:space="preserve">Теория операторов, </w:t>
            </w:r>
          </w:p>
          <w:p w14:paraId="36C23975" w14:textId="33838129" w:rsidR="0087272D" w:rsidRPr="0087272D" w:rsidRDefault="0087272D" w:rsidP="0087272D">
            <w:pPr>
              <w:rPr>
                <w:sz w:val="22"/>
                <w:szCs w:val="22"/>
              </w:rPr>
            </w:pPr>
            <w:r w:rsidRPr="0087272D">
              <w:rPr>
                <w:i/>
                <w:iCs/>
                <w:sz w:val="22"/>
                <w:szCs w:val="22"/>
              </w:rPr>
              <w:t>Бородич С. М.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31DB7" w14:textId="1E84A4D7" w:rsidR="0087272D" w:rsidRPr="00CF128E" w:rsidRDefault="0087272D" w:rsidP="0087272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F128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CF128E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6</w:t>
            </w:r>
            <w:r w:rsidRPr="00CF128E">
              <w:rPr>
                <w:sz w:val="22"/>
                <w:szCs w:val="22"/>
              </w:rPr>
              <w:br/>
            </w:r>
            <w:r w:rsidR="003F2B85">
              <w:rPr>
                <w:sz w:val="22"/>
                <w:szCs w:val="22"/>
              </w:rPr>
              <w:t>18</w:t>
            </w:r>
            <w:r w:rsidR="003F2B85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7C8A6" w14:textId="679D259F" w:rsidR="0087272D" w:rsidRPr="00CF128E" w:rsidRDefault="0087272D" w:rsidP="0087272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31</w:t>
            </w:r>
            <w:r w:rsidR="003F2B8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1979F9" w14:textId="00B159D2" w:rsidR="0087272D" w:rsidRPr="00CF128E" w:rsidRDefault="0087272D" w:rsidP="0087272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F128E">
              <w:rPr>
                <w:sz w:val="22"/>
                <w:szCs w:val="22"/>
              </w:rPr>
              <w:t>0</w:t>
            </w:r>
            <w:r w:rsidR="003F2B85">
              <w:rPr>
                <w:sz w:val="22"/>
                <w:szCs w:val="22"/>
              </w:rPr>
              <w:t>8</w:t>
            </w:r>
            <w:r w:rsidRPr="00CF128E">
              <w:rPr>
                <w:sz w:val="22"/>
                <w:szCs w:val="22"/>
              </w:rPr>
              <w:t>.06.202</w:t>
            </w:r>
            <w:r w:rsidR="003F2B85">
              <w:rPr>
                <w:sz w:val="22"/>
                <w:szCs w:val="22"/>
              </w:rPr>
              <w:t>6</w:t>
            </w:r>
            <w:r w:rsidRPr="00CF128E">
              <w:rPr>
                <w:sz w:val="22"/>
                <w:szCs w:val="22"/>
              </w:rPr>
              <w:br/>
              <w:t>1</w:t>
            </w:r>
            <w:r w:rsidR="003F2B85">
              <w:rPr>
                <w:sz w:val="22"/>
                <w:szCs w:val="22"/>
              </w:rPr>
              <w:t>1</w:t>
            </w:r>
            <w:r w:rsidR="003F2B85">
              <w:rPr>
                <w:sz w:val="22"/>
                <w:szCs w:val="22"/>
                <w:vertAlign w:val="superscript"/>
              </w:rPr>
              <w:t>3</w:t>
            </w:r>
            <w:r w:rsidRPr="00CF128E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690DFE" w14:textId="4A3F3819" w:rsidR="0087272D" w:rsidRPr="00CF128E" w:rsidRDefault="003F2B85" w:rsidP="00872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A7627" w14:textId="7C7E361B" w:rsidR="0087272D" w:rsidRPr="00CF128E" w:rsidRDefault="0087272D" w:rsidP="0087272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A3AECE" w14:textId="26B157B3" w:rsidR="0087272D" w:rsidRPr="00CF128E" w:rsidRDefault="0087272D" w:rsidP="0087272D">
            <w:pPr>
              <w:jc w:val="center"/>
              <w:rPr>
                <w:sz w:val="22"/>
                <w:szCs w:val="22"/>
              </w:rPr>
            </w:pPr>
          </w:p>
        </w:tc>
      </w:tr>
      <w:tr w:rsidR="003F2B85" w:rsidRPr="00CF128E" w14:paraId="68C2C021" w14:textId="77777777" w:rsidTr="006726B3">
        <w:trPr>
          <w:trHeight w:val="540"/>
        </w:trPr>
        <w:tc>
          <w:tcPr>
            <w:tcW w:w="36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02755A" w14:textId="77777777" w:rsidR="003F2B85" w:rsidRPr="003F2B85" w:rsidRDefault="003F2B85" w:rsidP="003F2B85">
            <w:pPr>
              <w:rPr>
                <w:sz w:val="22"/>
                <w:szCs w:val="22"/>
              </w:rPr>
            </w:pPr>
            <w:r w:rsidRPr="003F2B85">
              <w:rPr>
                <w:sz w:val="22"/>
                <w:szCs w:val="22"/>
              </w:rPr>
              <w:t xml:space="preserve">Вариационное исчисление, </w:t>
            </w:r>
          </w:p>
          <w:p w14:paraId="309832C2" w14:textId="385CD151" w:rsidR="003F2B85" w:rsidRPr="003F2B85" w:rsidRDefault="003F2B85" w:rsidP="003F2B85">
            <w:pPr>
              <w:rPr>
                <w:sz w:val="22"/>
                <w:szCs w:val="22"/>
              </w:rPr>
            </w:pPr>
            <w:r w:rsidRPr="003F2B85">
              <w:rPr>
                <w:i/>
                <w:sz w:val="22"/>
                <w:szCs w:val="22"/>
              </w:rPr>
              <w:t>Иванова Ж.В.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01364" w14:textId="42D898C6" w:rsidR="003F2B85" w:rsidRPr="00CF128E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11</w:t>
            </w:r>
            <w:r w:rsidRPr="00CF128E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6</w:t>
            </w:r>
            <w:r w:rsidRPr="00CF128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366441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4D825" w14:textId="08829586" w:rsidR="003F2B85" w:rsidRPr="00CF128E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F4BDBC" w14:textId="2F1063AB" w:rsidR="003F2B85" w:rsidRPr="00CF128E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12</w:t>
            </w:r>
            <w:r w:rsidRPr="00CF128E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6</w:t>
            </w:r>
            <w:r w:rsidRPr="00CF128E"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1FBB46" w14:textId="3ED396C4" w:rsidR="003F2B85" w:rsidRPr="00CF128E" w:rsidRDefault="003F2B85" w:rsidP="003F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04E70" w14:textId="423E2638" w:rsidR="003F2B85" w:rsidRPr="00CF128E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ADE8A4" w14:textId="7AE1C48C" w:rsidR="003F2B85" w:rsidRPr="00CF128E" w:rsidRDefault="003F2B85" w:rsidP="003F2B85">
            <w:pPr>
              <w:jc w:val="center"/>
              <w:rPr>
                <w:sz w:val="22"/>
                <w:szCs w:val="22"/>
              </w:rPr>
            </w:pPr>
          </w:p>
        </w:tc>
      </w:tr>
      <w:tr w:rsidR="003F2B85" w:rsidRPr="00CF128E" w14:paraId="3CA881CF" w14:textId="77777777" w:rsidTr="00682A44">
        <w:trPr>
          <w:trHeight w:val="540"/>
        </w:trPr>
        <w:tc>
          <w:tcPr>
            <w:tcW w:w="36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51A90D" w14:textId="308135CD" w:rsidR="003F2B85" w:rsidRPr="003F2B85" w:rsidRDefault="003F2B85" w:rsidP="003F2B85">
            <w:pPr>
              <w:rPr>
                <w:i/>
                <w:sz w:val="22"/>
                <w:szCs w:val="22"/>
              </w:rPr>
            </w:pPr>
            <w:r w:rsidRPr="003F2B85">
              <w:rPr>
                <w:sz w:val="22"/>
                <w:szCs w:val="22"/>
              </w:rPr>
              <w:t xml:space="preserve">Иностранный язык, </w:t>
            </w:r>
            <w:r w:rsidRPr="003F2B85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F2340" w14:textId="67F9CBBE" w:rsidR="003F2B85" w:rsidRPr="003F2B85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F2B85">
              <w:rPr>
                <w:sz w:val="22"/>
                <w:szCs w:val="22"/>
              </w:rPr>
              <w:t>11.06.2026</w:t>
            </w:r>
            <w:r w:rsidRPr="003F2B85">
              <w:rPr>
                <w:sz w:val="22"/>
                <w:szCs w:val="22"/>
              </w:rPr>
              <w:br/>
              <w:t>11</w:t>
            </w:r>
            <w:r w:rsidRPr="003F2B85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82BAF" w14:textId="750A22CB" w:rsidR="003F2B85" w:rsidRPr="003F2B85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F2B85">
              <w:rPr>
                <w:sz w:val="22"/>
                <w:szCs w:val="22"/>
              </w:rPr>
              <w:t>627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00C5D2" w14:textId="20E5BFBB" w:rsidR="003F2B85" w:rsidRPr="003F2B85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F2B85">
              <w:rPr>
                <w:sz w:val="22"/>
                <w:szCs w:val="22"/>
              </w:rPr>
              <w:t>18.06.2026</w:t>
            </w:r>
            <w:r w:rsidRPr="003F2B85">
              <w:rPr>
                <w:sz w:val="22"/>
                <w:szCs w:val="22"/>
              </w:rPr>
              <w:br/>
              <w:t>9</w:t>
            </w:r>
            <w:r w:rsidRPr="003F2B85"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B1DCAF" w14:textId="28F937AF" w:rsidR="003F2B85" w:rsidRPr="003F2B85" w:rsidRDefault="003F2B85" w:rsidP="003F2B85">
            <w:pPr>
              <w:jc w:val="center"/>
              <w:rPr>
                <w:sz w:val="22"/>
                <w:szCs w:val="22"/>
              </w:rPr>
            </w:pPr>
            <w:r w:rsidRPr="003F2B85">
              <w:rPr>
                <w:sz w:val="22"/>
                <w:szCs w:val="22"/>
              </w:rPr>
              <w:t>531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C05C8" w14:textId="27C91E8B" w:rsidR="003F2B85" w:rsidRPr="00CF128E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26AC30" w14:textId="6F018145" w:rsidR="003F2B85" w:rsidRPr="00CF128E" w:rsidRDefault="003F2B85" w:rsidP="003F2B85">
            <w:pPr>
              <w:jc w:val="center"/>
              <w:rPr>
                <w:sz w:val="22"/>
                <w:szCs w:val="22"/>
              </w:rPr>
            </w:pPr>
          </w:p>
        </w:tc>
      </w:tr>
      <w:tr w:rsidR="003F2B85" w:rsidRPr="00CF128E" w14:paraId="375A3BCA" w14:textId="77777777" w:rsidTr="00630EA2">
        <w:trPr>
          <w:trHeight w:val="540"/>
        </w:trPr>
        <w:tc>
          <w:tcPr>
            <w:tcW w:w="36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EAFC9A" w14:textId="1293C661" w:rsidR="003F2B85" w:rsidRPr="003F2B85" w:rsidRDefault="003F2B85" w:rsidP="003F2B85">
            <w:pPr>
              <w:rPr>
                <w:sz w:val="22"/>
                <w:szCs w:val="22"/>
              </w:rPr>
            </w:pPr>
            <w:r w:rsidRPr="003F2B85">
              <w:rPr>
                <w:sz w:val="22"/>
                <w:szCs w:val="22"/>
              </w:rPr>
              <w:t xml:space="preserve">Философия и методология науки, </w:t>
            </w:r>
            <w:r w:rsidRPr="003F2B85">
              <w:rPr>
                <w:i/>
                <w:sz w:val="22"/>
                <w:szCs w:val="22"/>
              </w:rPr>
              <w:t>комиссия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97930" w14:textId="4A2E2DF0" w:rsidR="003F2B85" w:rsidRPr="003F2B85" w:rsidRDefault="003F2B85" w:rsidP="003F2B85">
            <w:pPr>
              <w:jc w:val="center"/>
              <w:rPr>
                <w:sz w:val="22"/>
                <w:szCs w:val="22"/>
              </w:rPr>
            </w:pPr>
            <w:r w:rsidRPr="003F2B85">
              <w:rPr>
                <w:sz w:val="22"/>
                <w:szCs w:val="22"/>
              </w:rPr>
              <w:t>05.06.2026</w:t>
            </w:r>
            <w:r w:rsidRPr="003F2B85">
              <w:rPr>
                <w:sz w:val="22"/>
                <w:szCs w:val="22"/>
              </w:rPr>
              <w:br/>
              <w:t>16</w:t>
            </w:r>
            <w:r w:rsidRPr="003F2B85">
              <w:rPr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AE6BA" w14:textId="68A51A97" w:rsidR="003F2B85" w:rsidRPr="003F2B85" w:rsidRDefault="003F2B85" w:rsidP="003F2B85">
            <w:pPr>
              <w:jc w:val="center"/>
              <w:rPr>
                <w:sz w:val="22"/>
                <w:szCs w:val="22"/>
              </w:rPr>
            </w:pPr>
            <w:r w:rsidRPr="003F2B85">
              <w:rPr>
                <w:sz w:val="22"/>
                <w:szCs w:val="22"/>
              </w:rPr>
              <w:t>413а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D24191" w14:textId="151246B5" w:rsidR="003F2B85" w:rsidRPr="003F2B85" w:rsidRDefault="003F2B85" w:rsidP="003F2B85">
            <w:pPr>
              <w:jc w:val="center"/>
              <w:rPr>
                <w:sz w:val="22"/>
                <w:szCs w:val="22"/>
              </w:rPr>
            </w:pPr>
            <w:r w:rsidRPr="003F2B85">
              <w:rPr>
                <w:sz w:val="22"/>
                <w:szCs w:val="22"/>
              </w:rPr>
              <w:t>2</w:t>
            </w:r>
            <w:r w:rsidR="00366441">
              <w:rPr>
                <w:sz w:val="22"/>
                <w:szCs w:val="22"/>
              </w:rPr>
              <w:t>5</w:t>
            </w:r>
            <w:r w:rsidRPr="003F2B85">
              <w:rPr>
                <w:sz w:val="22"/>
                <w:szCs w:val="22"/>
              </w:rPr>
              <w:t>.06.2026</w:t>
            </w:r>
            <w:r w:rsidRPr="003F2B85">
              <w:rPr>
                <w:sz w:val="22"/>
                <w:szCs w:val="22"/>
              </w:rPr>
              <w:br/>
              <w:t>13</w:t>
            </w:r>
            <w:r w:rsidRPr="003F2B85">
              <w:rPr>
                <w:sz w:val="22"/>
                <w:szCs w:val="22"/>
                <w:vertAlign w:val="superscript"/>
              </w:rPr>
              <w:t>05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2A22E7" w14:textId="311981E5" w:rsidR="003F2B85" w:rsidRPr="003F2B85" w:rsidRDefault="003F2B85" w:rsidP="003F2B85">
            <w:pPr>
              <w:jc w:val="center"/>
              <w:rPr>
                <w:sz w:val="22"/>
                <w:szCs w:val="22"/>
              </w:rPr>
            </w:pPr>
            <w:r w:rsidRPr="003F2B85">
              <w:rPr>
                <w:sz w:val="22"/>
                <w:szCs w:val="22"/>
              </w:rPr>
              <w:t>413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9DFD7" w14:textId="3053716D" w:rsidR="003F2B85" w:rsidRPr="00CF128E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5D38D5" w14:textId="7BE2368B" w:rsidR="003F2B85" w:rsidRPr="00CF128E" w:rsidRDefault="003F2B85" w:rsidP="003F2B85">
            <w:pPr>
              <w:jc w:val="center"/>
              <w:rPr>
                <w:sz w:val="22"/>
                <w:szCs w:val="22"/>
              </w:rPr>
            </w:pPr>
          </w:p>
        </w:tc>
      </w:tr>
      <w:tr w:rsidR="003F2B85" w:rsidRPr="00CF128E" w14:paraId="26EC87EA" w14:textId="77777777" w:rsidTr="00C85AC4">
        <w:trPr>
          <w:trHeight w:val="540"/>
        </w:trPr>
        <w:tc>
          <w:tcPr>
            <w:tcW w:w="36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F5CF15" w14:textId="1193A68C" w:rsidR="003F2B85" w:rsidRPr="003F2B85" w:rsidRDefault="003F2B85" w:rsidP="003F2B85">
            <w:pPr>
              <w:rPr>
                <w:sz w:val="22"/>
                <w:szCs w:val="22"/>
              </w:rPr>
            </w:pPr>
            <w:r w:rsidRPr="003F2B85">
              <w:rPr>
                <w:sz w:val="22"/>
                <w:szCs w:val="22"/>
              </w:rPr>
              <w:t xml:space="preserve">Уравнения с частными производными, </w:t>
            </w:r>
            <w:r w:rsidRPr="003F2B85">
              <w:rPr>
                <w:i/>
                <w:sz w:val="22"/>
                <w:szCs w:val="22"/>
              </w:rPr>
              <w:t>Сурин Т.Л.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63670" w14:textId="41B73581" w:rsidR="003F2B85" w:rsidRPr="00CF128E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0"/>
                <w:szCs w:val="20"/>
              </w:rPr>
              <w:t>29</w:t>
            </w:r>
            <w:r w:rsidRPr="00EB02A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B02A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EB02AA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EB02AA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3506A" w14:textId="2407585C" w:rsidR="003F2B85" w:rsidRPr="00CF128E" w:rsidRDefault="003F2B85" w:rsidP="003F2B85">
            <w:pPr>
              <w:jc w:val="center"/>
              <w:rPr>
                <w:sz w:val="22"/>
                <w:szCs w:val="22"/>
              </w:rPr>
            </w:pPr>
            <w:r w:rsidRPr="00EB02A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A0B14C" w14:textId="630916F5" w:rsidR="003F2B85" w:rsidRPr="00CF128E" w:rsidRDefault="003F2B85" w:rsidP="003F2B85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Pr="00EB02A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B02A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EB02AA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EB02AA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BE92B0" w14:textId="431D08C2" w:rsidR="003F2B85" w:rsidRPr="00CF128E" w:rsidRDefault="003F2B85" w:rsidP="003F2B85">
            <w:pPr>
              <w:jc w:val="center"/>
              <w:rPr>
                <w:sz w:val="22"/>
                <w:szCs w:val="22"/>
              </w:rPr>
            </w:pPr>
            <w:r w:rsidRPr="00EB02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E614D" w14:textId="77777777" w:rsidR="003F2B85" w:rsidRPr="00CF128E" w:rsidRDefault="003F2B85" w:rsidP="003F2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B78817" w14:textId="77777777" w:rsidR="003F2B85" w:rsidRPr="00CF128E" w:rsidRDefault="003F2B85" w:rsidP="003F2B8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26E044" w14:textId="77777777" w:rsidR="00A76033" w:rsidRDefault="00A76033" w:rsidP="00A76033">
      <w:pPr>
        <w:jc w:val="both"/>
        <w:rPr>
          <w:sz w:val="20"/>
          <w:szCs w:val="20"/>
        </w:rPr>
      </w:pPr>
    </w:p>
    <w:p w14:paraId="7D767CBF" w14:textId="77777777"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14:paraId="459CA8BE" w14:textId="77777777"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52E5F"/>
    <w:rsid w:val="00054BD8"/>
    <w:rsid w:val="0005516F"/>
    <w:rsid w:val="00061FD4"/>
    <w:rsid w:val="00082249"/>
    <w:rsid w:val="00085729"/>
    <w:rsid w:val="00096973"/>
    <w:rsid w:val="000B42B7"/>
    <w:rsid w:val="000C216D"/>
    <w:rsid w:val="000C25BC"/>
    <w:rsid w:val="000D1FEE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C338B"/>
    <w:rsid w:val="001C7E4F"/>
    <w:rsid w:val="001D453A"/>
    <w:rsid w:val="001D4F69"/>
    <w:rsid w:val="001E5EC2"/>
    <w:rsid w:val="001E79A3"/>
    <w:rsid w:val="002045EC"/>
    <w:rsid w:val="002070E5"/>
    <w:rsid w:val="0022164A"/>
    <w:rsid w:val="002230F3"/>
    <w:rsid w:val="002277F5"/>
    <w:rsid w:val="00231591"/>
    <w:rsid w:val="002338DB"/>
    <w:rsid w:val="00235CFE"/>
    <w:rsid w:val="00241E56"/>
    <w:rsid w:val="0024352E"/>
    <w:rsid w:val="00247445"/>
    <w:rsid w:val="002542D3"/>
    <w:rsid w:val="00272A3F"/>
    <w:rsid w:val="00277063"/>
    <w:rsid w:val="002A74A0"/>
    <w:rsid w:val="002B6C26"/>
    <w:rsid w:val="002D1953"/>
    <w:rsid w:val="002E4824"/>
    <w:rsid w:val="00302F34"/>
    <w:rsid w:val="003071CB"/>
    <w:rsid w:val="003128C8"/>
    <w:rsid w:val="0031639A"/>
    <w:rsid w:val="00320790"/>
    <w:rsid w:val="00323EFD"/>
    <w:rsid w:val="00324FF9"/>
    <w:rsid w:val="003273FE"/>
    <w:rsid w:val="003300C0"/>
    <w:rsid w:val="00340FF2"/>
    <w:rsid w:val="0035029C"/>
    <w:rsid w:val="00364D7D"/>
    <w:rsid w:val="00366441"/>
    <w:rsid w:val="003703E7"/>
    <w:rsid w:val="00371F87"/>
    <w:rsid w:val="003745D1"/>
    <w:rsid w:val="00376DA8"/>
    <w:rsid w:val="00377B26"/>
    <w:rsid w:val="00382326"/>
    <w:rsid w:val="00385E4D"/>
    <w:rsid w:val="003C3043"/>
    <w:rsid w:val="003C4688"/>
    <w:rsid w:val="003C7D9B"/>
    <w:rsid w:val="003D5A62"/>
    <w:rsid w:val="003E394F"/>
    <w:rsid w:val="003E67E4"/>
    <w:rsid w:val="003E770E"/>
    <w:rsid w:val="003F2B85"/>
    <w:rsid w:val="00403361"/>
    <w:rsid w:val="0041427E"/>
    <w:rsid w:val="004446D7"/>
    <w:rsid w:val="004447E0"/>
    <w:rsid w:val="00473C75"/>
    <w:rsid w:val="00483B4F"/>
    <w:rsid w:val="004850E1"/>
    <w:rsid w:val="00485F89"/>
    <w:rsid w:val="00493808"/>
    <w:rsid w:val="004A422B"/>
    <w:rsid w:val="004B69E6"/>
    <w:rsid w:val="004D07BA"/>
    <w:rsid w:val="004D3EA4"/>
    <w:rsid w:val="004E183B"/>
    <w:rsid w:val="004E5AC0"/>
    <w:rsid w:val="004F5E38"/>
    <w:rsid w:val="005009E6"/>
    <w:rsid w:val="00503F11"/>
    <w:rsid w:val="00517163"/>
    <w:rsid w:val="00523BFC"/>
    <w:rsid w:val="005241BC"/>
    <w:rsid w:val="00560ABB"/>
    <w:rsid w:val="005807AD"/>
    <w:rsid w:val="0058317C"/>
    <w:rsid w:val="0059102E"/>
    <w:rsid w:val="00593BA3"/>
    <w:rsid w:val="005965DA"/>
    <w:rsid w:val="005A2041"/>
    <w:rsid w:val="005B11ED"/>
    <w:rsid w:val="005C136A"/>
    <w:rsid w:val="005C55A9"/>
    <w:rsid w:val="005D4F61"/>
    <w:rsid w:val="005E0A36"/>
    <w:rsid w:val="005E1373"/>
    <w:rsid w:val="005E3785"/>
    <w:rsid w:val="005E426B"/>
    <w:rsid w:val="005E4F32"/>
    <w:rsid w:val="006016B2"/>
    <w:rsid w:val="00605066"/>
    <w:rsid w:val="0061781F"/>
    <w:rsid w:val="00621E5C"/>
    <w:rsid w:val="00627986"/>
    <w:rsid w:val="00627E44"/>
    <w:rsid w:val="0063350E"/>
    <w:rsid w:val="00640DB2"/>
    <w:rsid w:val="006474D2"/>
    <w:rsid w:val="00662543"/>
    <w:rsid w:val="006673FE"/>
    <w:rsid w:val="00687A53"/>
    <w:rsid w:val="00694439"/>
    <w:rsid w:val="006977E7"/>
    <w:rsid w:val="006A04CA"/>
    <w:rsid w:val="006A58A8"/>
    <w:rsid w:val="006A5B03"/>
    <w:rsid w:val="006B0468"/>
    <w:rsid w:val="006B07F5"/>
    <w:rsid w:val="006B7442"/>
    <w:rsid w:val="006C76F0"/>
    <w:rsid w:val="006D0251"/>
    <w:rsid w:val="006D2319"/>
    <w:rsid w:val="006D2DE0"/>
    <w:rsid w:val="006D590B"/>
    <w:rsid w:val="006E227A"/>
    <w:rsid w:val="006E29DB"/>
    <w:rsid w:val="006F5D8E"/>
    <w:rsid w:val="007005CF"/>
    <w:rsid w:val="007032A2"/>
    <w:rsid w:val="007040B5"/>
    <w:rsid w:val="00716437"/>
    <w:rsid w:val="00730FB9"/>
    <w:rsid w:val="00736B60"/>
    <w:rsid w:val="007504F9"/>
    <w:rsid w:val="007548A1"/>
    <w:rsid w:val="007663F9"/>
    <w:rsid w:val="007730D2"/>
    <w:rsid w:val="007841C4"/>
    <w:rsid w:val="007875DD"/>
    <w:rsid w:val="0079073A"/>
    <w:rsid w:val="007916FE"/>
    <w:rsid w:val="007A39BD"/>
    <w:rsid w:val="007A6CAF"/>
    <w:rsid w:val="007B2E85"/>
    <w:rsid w:val="007B3263"/>
    <w:rsid w:val="007C1609"/>
    <w:rsid w:val="007C27FC"/>
    <w:rsid w:val="007D0566"/>
    <w:rsid w:val="007E1D5D"/>
    <w:rsid w:val="007E5C3F"/>
    <w:rsid w:val="007F46C6"/>
    <w:rsid w:val="007F7B5D"/>
    <w:rsid w:val="00803FB0"/>
    <w:rsid w:val="00810A0D"/>
    <w:rsid w:val="008158BD"/>
    <w:rsid w:val="0082324C"/>
    <w:rsid w:val="00824EAD"/>
    <w:rsid w:val="0084040F"/>
    <w:rsid w:val="0084223F"/>
    <w:rsid w:val="00850D63"/>
    <w:rsid w:val="008517DD"/>
    <w:rsid w:val="008601F2"/>
    <w:rsid w:val="00863F16"/>
    <w:rsid w:val="0087272D"/>
    <w:rsid w:val="00873370"/>
    <w:rsid w:val="008800C9"/>
    <w:rsid w:val="00881884"/>
    <w:rsid w:val="00883AC0"/>
    <w:rsid w:val="00897111"/>
    <w:rsid w:val="00897753"/>
    <w:rsid w:val="008A7CFC"/>
    <w:rsid w:val="008B1FD0"/>
    <w:rsid w:val="008B2BD6"/>
    <w:rsid w:val="008D1642"/>
    <w:rsid w:val="008D44BD"/>
    <w:rsid w:val="008D458C"/>
    <w:rsid w:val="008F5082"/>
    <w:rsid w:val="009021EC"/>
    <w:rsid w:val="0090722E"/>
    <w:rsid w:val="0092512D"/>
    <w:rsid w:val="0092615C"/>
    <w:rsid w:val="00933D2F"/>
    <w:rsid w:val="00940B9F"/>
    <w:rsid w:val="00951406"/>
    <w:rsid w:val="009514AF"/>
    <w:rsid w:val="00953461"/>
    <w:rsid w:val="00973FF5"/>
    <w:rsid w:val="0097718C"/>
    <w:rsid w:val="00980A4B"/>
    <w:rsid w:val="0098319E"/>
    <w:rsid w:val="00993528"/>
    <w:rsid w:val="009A05B7"/>
    <w:rsid w:val="009A2438"/>
    <w:rsid w:val="009A30DD"/>
    <w:rsid w:val="009A405A"/>
    <w:rsid w:val="009A73E4"/>
    <w:rsid w:val="009B1A28"/>
    <w:rsid w:val="009C260A"/>
    <w:rsid w:val="009C3A79"/>
    <w:rsid w:val="009D2FBC"/>
    <w:rsid w:val="009D32E7"/>
    <w:rsid w:val="009D6152"/>
    <w:rsid w:val="009D6453"/>
    <w:rsid w:val="009E43CF"/>
    <w:rsid w:val="009E7333"/>
    <w:rsid w:val="009F3138"/>
    <w:rsid w:val="00A055B1"/>
    <w:rsid w:val="00A07C7D"/>
    <w:rsid w:val="00A101D4"/>
    <w:rsid w:val="00A144E1"/>
    <w:rsid w:val="00A24D75"/>
    <w:rsid w:val="00A26920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B7368"/>
    <w:rsid w:val="00AC55E0"/>
    <w:rsid w:val="00AC5825"/>
    <w:rsid w:val="00AC5982"/>
    <w:rsid w:val="00AD23D0"/>
    <w:rsid w:val="00AD60C0"/>
    <w:rsid w:val="00AE2FB3"/>
    <w:rsid w:val="00AE3424"/>
    <w:rsid w:val="00AE3652"/>
    <w:rsid w:val="00AE5A9F"/>
    <w:rsid w:val="00B00C9C"/>
    <w:rsid w:val="00B01511"/>
    <w:rsid w:val="00B027D0"/>
    <w:rsid w:val="00B07F31"/>
    <w:rsid w:val="00B13381"/>
    <w:rsid w:val="00B17BFB"/>
    <w:rsid w:val="00B2605C"/>
    <w:rsid w:val="00B31193"/>
    <w:rsid w:val="00B43195"/>
    <w:rsid w:val="00B45DE8"/>
    <w:rsid w:val="00B476F2"/>
    <w:rsid w:val="00B525C2"/>
    <w:rsid w:val="00B618F0"/>
    <w:rsid w:val="00B61B9B"/>
    <w:rsid w:val="00B734C2"/>
    <w:rsid w:val="00B7790F"/>
    <w:rsid w:val="00B81735"/>
    <w:rsid w:val="00B83D4D"/>
    <w:rsid w:val="00B8495F"/>
    <w:rsid w:val="00BD375E"/>
    <w:rsid w:val="00BD50E4"/>
    <w:rsid w:val="00BE3BA0"/>
    <w:rsid w:val="00BE4910"/>
    <w:rsid w:val="00BE7CA1"/>
    <w:rsid w:val="00BE7E97"/>
    <w:rsid w:val="00C10CCA"/>
    <w:rsid w:val="00C20B92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128E"/>
    <w:rsid w:val="00CF28CF"/>
    <w:rsid w:val="00CF5126"/>
    <w:rsid w:val="00D03DEE"/>
    <w:rsid w:val="00D13034"/>
    <w:rsid w:val="00D13DAF"/>
    <w:rsid w:val="00D148BC"/>
    <w:rsid w:val="00D2192D"/>
    <w:rsid w:val="00D21FF3"/>
    <w:rsid w:val="00D26209"/>
    <w:rsid w:val="00D36B7F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C0C48"/>
    <w:rsid w:val="00DC1616"/>
    <w:rsid w:val="00DC1892"/>
    <w:rsid w:val="00DC7880"/>
    <w:rsid w:val="00DE189A"/>
    <w:rsid w:val="00DE67D5"/>
    <w:rsid w:val="00DF37A5"/>
    <w:rsid w:val="00DF3F8D"/>
    <w:rsid w:val="00DF5D9E"/>
    <w:rsid w:val="00E01A51"/>
    <w:rsid w:val="00E05558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72913"/>
    <w:rsid w:val="00E73D22"/>
    <w:rsid w:val="00E75533"/>
    <w:rsid w:val="00EA38D5"/>
    <w:rsid w:val="00EB5E91"/>
    <w:rsid w:val="00EB66BC"/>
    <w:rsid w:val="00EC716F"/>
    <w:rsid w:val="00ED24E3"/>
    <w:rsid w:val="00EE170C"/>
    <w:rsid w:val="00EE377E"/>
    <w:rsid w:val="00EF405F"/>
    <w:rsid w:val="00EF4CA0"/>
    <w:rsid w:val="00F0277C"/>
    <w:rsid w:val="00F169FA"/>
    <w:rsid w:val="00F2228E"/>
    <w:rsid w:val="00F228AE"/>
    <w:rsid w:val="00F3162F"/>
    <w:rsid w:val="00F34528"/>
    <w:rsid w:val="00F41441"/>
    <w:rsid w:val="00F44F4C"/>
    <w:rsid w:val="00F51DA3"/>
    <w:rsid w:val="00F54CF0"/>
    <w:rsid w:val="00F757D6"/>
    <w:rsid w:val="00F86E8C"/>
    <w:rsid w:val="00FA2104"/>
    <w:rsid w:val="00FB048E"/>
    <w:rsid w:val="00FC090D"/>
    <w:rsid w:val="00FD001A"/>
    <w:rsid w:val="00FD6E3A"/>
    <w:rsid w:val="00FE184C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27E27"/>
  <w15:docId w15:val="{70E5F929-832F-4D7A-BA8B-7CF994A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Невердасова Наталья Евгеньевна</cp:lastModifiedBy>
  <cp:revision>7</cp:revision>
  <cp:lastPrinted>2026-04-28T06:45:00Z</cp:lastPrinted>
  <dcterms:created xsi:type="dcterms:W3CDTF">2026-04-27T09:56:00Z</dcterms:created>
  <dcterms:modified xsi:type="dcterms:W3CDTF">2026-04-28T06:45:00Z</dcterms:modified>
</cp:coreProperties>
</file>